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D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Общество с ограниченной ответственностью</w:t>
      </w:r>
    </w:p>
    <w:p w:rsidR="0086658B" w:rsidRPr="00ED0719" w:rsidRDefault="0024433D" w:rsidP="0024433D">
      <w:pPr>
        <w:spacing w:after="0" w:line="240" w:lineRule="auto"/>
        <w:jc w:val="center"/>
        <w:rPr>
          <w:sz w:val="25"/>
          <w:szCs w:val="25"/>
        </w:rPr>
      </w:pPr>
      <w:r w:rsidRPr="00ED0719">
        <w:rPr>
          <w:sz w:val="25"/>
          <w:szCs w:val="25"/>
        </w:rPr>
        <w:t>"Научно-техническое предприятие "</w:t>
      </w:r>
      <w:proofErr w:type="spellStart"/>
      <w:r w:rsidRPr="00ED0719">
        <w:rPr>
          <w:sz w:val="25"/>
          <w:szCs w:val="25"/>
        </w:rPr>
        <w:t>Рубус</w:t>
      </w:r>
      <w:proofErr w:type="spellEnd"/>
      <w:r w:rsidRPr="00ED0719">
        <w:rPr>
          <w:sz w:val="25"/>
          <w:szCs w:val="25"/>
        </w:rPr>
        <w:t>"</w:t>
      </w:r>
    </w:p>
    <w:p w:rsidR="00ED0719" w:rsidRPr="00ED0719" w:rsidRDefault="0024433D" w:rsidP="00ED0719">
      <w:pPr>
        <w:spacing w:after="0"/>
        <w:jc w:val="center"/>
        <w:rPr>
          <w:sz w:val="26"/>
          <w:szCs w:val="26"/>
        </w:rPr>
      </w:pPr>
      <w:r w:rsidRPr="00ED0719">
        <w:rPr>
          <w:noProof/>
          <w:sz w:val="25"/>
          <w:szCs w:val="25"/>
          <w:lang w:eastAsia="ru-RU"/>
        </w:rPr>
        <w:drawing>
          <wp:inline distT="0" distB="0" distL="0" distR="0">
            <wp:extent cx="2466975" cy="6286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18" cy="6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4433D" w:rsidRPr="005E6581" w:rsidRDefault="0024433D" w:rsidP="0024433D">
      <w:pPr>
        <w:spacing w:after="0"/>
        <w:jc w:val="center"/>
        <w:rPr>
          <w:sz w:val="25"/>
          <w:szCs w:val="25"/>
        </w:rPr>
      </w:pPr>
    </w:p>
    <w:p w:rsidR="0024433D" w:rsidRPr="00913AB3" w:rsidRDefault="0024433D" w:rsidP="0024433D">
      <w:pPr>
        <w:jc w:val="center"/>
        <w:rPr>
          <w:b/>
        </w:rPr>
      </w:pPr>
      <w:proofErr w:type="spellStart"/>
      <w:r w:rsidRPr="00913AB3">
        <w:rPr>
          <w:b/>
        </w:rPr>
        <w:t>Пр</w:t>
      </w:r>
      <w:r w:rsidR="00893D72" w:rsidRPr="00913AB3">
        <w:rPr>
          <w:b/>
        </w:rPr>
        <w:t>едзаказ</w:t>
      </w:r>
      <w:proofErr w:type="spellEnd"/>
      <w:r w:rsidRPr="00913AB3">
        <w:rPr>
          <w:b/>
        </w:rPr>
        <w:t xml:space="preserve"> </w:t>
      </w:r>
      <w:r w:rsidR="00426168" w:rsidRPr="00913AB3">
        <w:rPr>
          <w:b/>
        </w:rPr>
        <w:t xml:space="preserve">на </w:t>
      </w:r>
      <w:r w:rsidR="00DF3DB6" w:rsidRPr="00913AB3">
        <w:rPr>
          <w:b/>
        </w:rPr>
        <w:t>многолетние цветы</w:t>
      </w:r>
      <w:r w:rsidR="00426168" w:rsidRPr="00913AB3">
        <w:rPr>
          <w:b/>
        </w:rPr>
        <w:t xml:space="preserve"> </w:t>
      </w:r>
      <w:r w:rsidR="00893D72" w:rsidRPr="00913AB3">
        <w:rPr>
          <w:b/>
        </w:rPr>
        <w:t>2021 год</w:t>
      </w:r>
    </w:p>
    <w:tbl>
      <w:tblPr>
        <w:tblW w:w="9923" w:type="dxa"/>
        <w:tblInd w:w="-601" w:type="dxa"/>
        <w:tblLook w:val="04A0" w:firstRow="1" w:lastRow="0" w:firstColumn="1" w:lastColumn="0" w:noHBand="0" w:noVBand="1"/>
      </w:tblPr>
      <w:tblGrid>
        <w:gridCol w:w="5954"/>
        <w:gridCol w:w="1985"/>
        <w:gridCol w:w="1984"/>
      </w:tblGrid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rPr>
                <w:b/>
              </w:rPr>
            </w:pPr>
            <w:r w:rsidRPr="0014263F">
              <w:rPr>
                <w:b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b/>
              </w:rPr>
            </w:pPr>
            <w:r w:rsidRPr="0014263F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14263F">
              <w:rPr>
                <w:b/>
              </w:rPr>
              <w:t>во в пачке</w:t>
            </w:r>
            <w:r>
              <w:rPr>
                <w:b/>
              </w:rPr>
              <w:t xml:space="preserve">, </w:t>
            </w:r>
            <w:proofErr w:type="spellStart"/>
            <w:proofErr w:type="gramStart"/>
            <w:r>
              <w:rPr>
                <w:b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b/>
              </w:rPr>
            </w:pPr>
            <w:r w:rsidRPr="0014263F">
              <w:rPr>
                <w:b/>
              </w:rPr>
              <w:t>Цена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руб</w:t>
            </w:r>
            <w:proofErr w:type="spellEnd"/>
          </w:p>
        </w:tc>
      </w:tr>
      <w:tr w:rsidR="0014263F" w:rsidRPr="0014263F" w:rsidTr="0014263F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FA8C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>
              <w:t>Хоста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Аугуст</w:t>
            </w:r>
            <w:proofErr w:type="spellEnd"/>
            <w:r w:rsidRPr="0014263F">
              <w:t xml:space="preserve"> Мун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450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Банана </w:t>
            </w:r>
            <w:proofErr w:type="spellStart"/>
            <w:r w:rsidRPr="0014263F">
              <w:t>Кид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400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Биг </w:t>
            </w:r>
            <w:proofErr w:type="spellStart"/>
            <w:r w:rsidRPr="0014263F">
              <w:t>Дэдди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>Хоста Биг Мама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Блю</w:t>
            </w:r>
            <w:proofErr w:type="spellEnd"/>
            <w:r w:rsidRPr="0014263F">
              <w:t xml:space="preserve"> </w:t>
            </w:r>
            <w:proofErr w:type="spellStart"/>
            <w:r w:rsidRPr="0014263F">
              <w:t>Маммос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650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Голд</w:t>
            </w:r>
            <w:proofErr w:type="spellEnd"/>
            <w:r w:rsidRPr="0014263F">
              <w:t xml:space="preserve"> Стандарт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350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Канадиан</w:t>
            </w:r>
            <w:proofErr w:type="spellEnd"/>
            <w:r w:rsidRPr="0014263F">
              <w:t xml:space="preserve"> </w:t>
            </w:r>
            <w:proofErr w:type="spellStart"/>
            <w:r w:rsidRPr="0014263F">
              <w:t>Блю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600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>Хоста Карнавал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350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Киви </w:t>
            </w:r>
            <w:proofErr w:type="spellStart"/>
            <w:r w:rsidRPr="0014263F">
              <w:t>Сперминт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Колоред</w:t>
            </w:r>
            <w:proofErr w:type="spellEnd"/>
            <w:r w:rsidRPr="0014263F">
              <w:t xml:space="preserve"> </w:t>
            </w:r>
            <w:proofErr w:type="spellStart"/>
            <w:r w:rsidRPr="0014263F">
              <w:t>Халк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350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Медиавариегата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500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Монинг</w:t>
            </w:r>
            <w:proofErr w:type="spellEnd"/>
            <w:r w:rsidRPr="0014263F">
              <w:t xml:space="preserve"> </w:t>
            </w:r>
            <w:proofErr w:type="gramStart"/>
            <w:r w:rsidRPr="0014263F">
              <w:t>Стар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350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Олд </w:t>
            </w:r>
            <w:proofErr w:type="spellStart"/>
            <w:r w:rsidRPr="0014263F">
              <w:t>Глори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800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Отумн</w:t>
            </w:r>
            <w:proofErr w:type="spellEnd"/>
            <w:r w:rsidRPr="0014263F">
              <w:t xml:space="preserve"> </w:t>
            </w:r>
            <w:proofErr w:type="spellStart"/>
            <w:r w:rsidRPr="0014263F">
              <w:t>Фрост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Роберт </w:t>
            </w:r>
            <w:proofErr w:type="spellStart"/>
            <w:r w:rsidRPr="0014263F">
              <w:t>Фрост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500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>Хоста</w:t>
            </w:r>
            <w:proofErr w:type="gramStart"/>
            <w:r w:rsidRPr="0014263F">
              <w:t xml:space="preserve"> Т</w:t>
            </w:r>
            <w:proofErr w:type="gramEnd"/>
            <w:r w:rsidRPr="0014263F">
              <w:t xml:space="preserve"> Рекс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Уайт </w:t>
            </w:r>
            <w:proofErr w:type="spellStart"/>
            <w:r w:rsidRPr="0014263F">
              <w:t>Февер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350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Файер</w:t>
            </w:r>
            <w:proofErr w:type="spellEnd"/>
            <w:r w:rsidRPr="0014263F">
              <w:t xml:space="preserve"> энд </w:t>
            </w:r>
            <w:proofErr w:type="spellStart"/>
            <w:r w:rsidRPr="0014263F">
              <w:t>Айс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750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Франсез</w:t>
            </w:r>
            <w:proofErr w:type="spellEnd"/>
            <w:r w:rsidRPr="0014263F">
              <w:t xml:space="preserve"> Уильямс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300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</w:t>
            </w:r>
            <w:proofErr w:type="spellStart"/>
            <w:r w:rsidRPr="0014263F">
              <w:t>Хадспен</w:t>
            </w:r>
            <w:proofErr w:type="spellEnd"/>
            <w:r w:rsidRPr="0014263F">
              <w:t xml:space="preserve"> </w:t>
            </w:r>
            <w:proofErr w:type="spellStart"/>
            <w:r w:rsidRPr="0014263F">
              <w:t>Блю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550</w:t>
            </w:r>
          </w:p>
        </w:tc>
      </w:tr>
      <w:tr w:rsidR="0014263F" w:rsidRPr="0014263F" w:rsidTr="001426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</w:pPr>
            <w:r w:rsidRPr="0014263F">
              <w:t xml:space="preserve">Хоста Шуга </w:t>
            </w:r>
            <w:proofErr w:type="spellStart"/>
            <w:r w:rsidRPr="0014263F">
              <w:t>Дедди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r w:rsidRPr="0014263F">
              <w:t>500</w:t>
            </w:r>
          </w:p>
        </w:tc>
      </w:tr>
      <w:tr w:rsidR="0014263F" w:rsidRPr="0014263F" w:rsidTr="0014263F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:rsidR="0014263F" w:rsidRPr="0014263F" w:rsidRDefault="0014263F" w:rsidP="0014263F">
            <w:pPr>
              <w:spacing w:after="0"/>
              <w:jc w:val="center"/>
            </w:pPr>
            <w:proofErr w:type="spellStart"/>
            <w:r>
              <w:t>Астильба</w:t>
            </w:r>
            <w:proofErr w:type="spellEnd"/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Америка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Анита </w:t>
            </w:r>
            <w:proofErr w:type="spellStart"/>
            <w:r w:rsidRPr="0014263F">
              <w:rPr>
                <w:color w:val="000000"/>
              </w:rPr>
              <w:t>Пфайфер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Браутшлейер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Брессингем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Бьюти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Бумальда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Федерси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Глория </w:t>
            </w:r>
            <w:proofErr w:type="spellStart"/>
            <w:r w:rsidRPr="0014263F">
              <w:rPr>
                <w:color w:val="000000"/>
              </w:rPr>
              <w:t>пурпуреа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Гиацинт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Паул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Гардер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550</w:t>
            </w:r>
          </w:p>
        </w:tc>
      </w:tr>
      <w:tr w:rsidR="0014263F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rPr>
                <w:color w:val="000000"/>
              </w:rPr>
            </w:pPr>
            <w:proofErr w:type="spellStart"/>
            <w:r w:rsidRPr="0014263F">
              <w:rPr>
                <w:color w:val="000000"/>
              </w:rPr>
              <w:t>Астильба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Пурпл</w:t>
            </w:r>
            <w:proofErr w:type="spellEnd"/>
            <w:r w:rsidRPr="0014263F">
              <w:rPr>
                <w:color w:val="000000"/>
              </w:rPr>
              <w:t xml:space="preserve"> </w:t>
            </w:r>
            <w:proofErr w:type="spellStart"/>
            <w:r w:rsidRPr="0014263F">
              <w:rPr>
                <w:color w:val="000000"/>
              </w:rPr>
              <w:t>Глори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t>650</w:t>
            </w:r>
          </w:p>
        </w:tc>
      </w:tr>
      <w:tr w:rsidR="0014263F" w:rsidRPr="0014263F" w:rsidTr="00176306">
        <w:trPr>
          <w:trHeight w:val="223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  <w:noWrap/>
            <w:vAlign w:val="bottom"/>
            <w:hideMark/>
          </w:tcPr>
          <w:p w:rsidR="0014263F" w:rsidRPr="0014263F" w:rsidRDefault="0014263F" w:rsidP="0014263F">
            <w:pPr>
              <w:spacing w:after="0"/>
              <w:jc w:val="center"/>
              <w:rPr>
                <w:color w:val="000000"/>
              </w:rPr>
            </w:pPr>
            <w:r w:rsidRPr="0014263F">
              <w:rPr>
                <w:color w:val="000000"/>
              </w:rPr>
              <w:lastRenderedPageBreak/>
              <w:t>Астра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Астра кустарниковая </w:t>
            </w:r>
            <w:proofErr w:type="spellStart"/>
            <w:r w:rsidRPr="00176306">
              <w:rPr>
                <w:color w:val="000000"/>
              </w:rPr>
              <w:t>Кассис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Астра кустарниковая Марджори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Астра кустарниковая </w:t>
            </w:r>
            <w:proofErr w:type="spellStart"/>
            <w:r w:rsidRPr="00176306">
              <w:rPr>
                <w:color w:val="000000"/>
              </w:rPr>
              <w:t>Старлайт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176306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Разнолуковичные</w:t>
            </w:r>
            <w:proofErr w:type="spellEnd"/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Эхиноцея</w:t>
            </w:r>
            <w:proofErr w:type="spellEnd"/>
            <w:r w:rsidRPr="00176306">
              <w:rPr>
                <w:color w:val="000000"/>
              </w:rPr>
              <w:t xml:space="preserve"> пурпурная </w:t>
            </w:r>
            <w:proofErr w:type="spellStart"/>
            <w:r w:rsidRPr="00176306">
              <w:rPr>
                <w:color w:val="000000"/>
              </w:rPr>
              <w:t>Магнус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Мордовник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банатский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Блю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Глоу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Мордовник</w:t>
            </w:r>
            <w:proofErr w:type="spellEnd"/>
            <w:r w:rsidRPr="00176306">
              <w:rPr>
                <w:color w:val="000000"/>
              </w:rPr>
              <w:t xml:space="preserve"> обыкновенный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Синеголовник Альпийский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Посконник</w:t>
            </w:r>
            <w:proofErr w:type="spellEnd"/>
            <w:r w:rsidRPr="00176306">
              <w:rPr>
                <w:color w:val="000000"/>
              </w:rPr>
              <w:t xml:space="preserve"> пятнистый </w:t>
            </w:r>
            <w:proofErr w:type="spellStart"/>
            <w:r w:rsidRPr="00176306">
              <w:rPr>
                <w:color w:val="000000"/>
              </w:rPr>
              <w:t>Атропурпуреа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Посконник</w:t>
            </w:r>
            <w:proofErr w:type="spellEnd"/>
            <w:r w:rsidRPr="00176306">
              <w:rPr>
                <w:color w:val="000000"/>
              </w:rPr>
              <w:t xml:space="preserve"> морщинистый Шоколад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Посконник</w:t>
            </w:r>
            <w:proofErr w:type="spellEnd"/>
            <w:r w:rsidRPr="00176306">
              <w:rPr>
                <w:color w:val="000000"/>
              </w:rPr>
              <w:t xml:space="preserve"> сомнительный </w:t>
            </w:r>
            <w:proofErr w:type="spellStart"/>
            <w:r w:rsidRPr="00176306">
              <w:rPr>
                <w:color w:val="000000"/>
              </w:rPr>
              <w:t>Литл</w:t>
            </w:r>
            <w:proofErr w:type="spellEnd"/>
            <w:r w:rsidRPr="00176306">
              <w:rPr>
                <w:color w:val="000000"/>
              </w:rPr>
              <w:t xml:space="preserve"> Джо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500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Лилейник </w:t>
            </w:r>
            <w:proofErr w:type="spellStart"/>
            <w:r w:rsidRPr="00176306">
              <w:rPr>
                <w:color w:val="000000"/>
              </w:rPr>
              <w:t>Атен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Лилейник </w:t>
            </w:r>
            <w:proofErr w:type="spellStart"/>
            <w:r w:rsidRPr="00176306">
              <w:rPr>
                <w:color w:val="000000"/>
              </w:rPr>
              <w:t>Отумн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gramStart"/>
            <w:r w:rsidRPr="00176306">
              <w:rPr>
                <w:color w:val="000000"/>
              </w:rPr>
              <w:t>Ред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Лилейник </w:t>
            </w:r>
            <w:proofErr w:type="spellStart"/>
            <w:r w:rsidRPr="00176306">
              <w:rPr>
                <w:color w:val="000000"/>
              </w:rPr>
              <w:t>Биппи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Лилейник Катерина </w:t>
            </w:r>
            <w:proofErr w:type="spellStart"/>
            <w:r w:rsidRPr="00176306">
              <w:rPr>
                <w:color w:val="000000"/>
              </w:rPr>
              <w:t>Вудбери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Лилейник Франс </w:t>
            </w:r>
            <w:proofErr w:type="spellStart"/>
            <w:r w:rsidRPr="00176306">
              <w:rPr>
                <w:color w:val="000000"/>
              </w:rPr>
              <w:t>Халс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500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Монарда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Бьюти</w:t>
            </w:r>
            <w:proofErr w:type="spellEnd"/>
            <w:r w:rsidRPr="00176306">
              <w:rPr>
                <w:color w:val="000000"/>
              </w:rPr>
              <w:t xml:space="preserve"> оф </w:t>
            </w:r>
            <w:proofErr w:type="spellStart"/>
            <w:r w:rsidRPr="00176306">
              <w:rPr>
                <w:color w:val="000000"/>
              </w:rPr>
              <w:t>Кобхем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Монарда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Крафтвей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Пинк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spellStart"/>
            <w:r w:rsidRPr="00176306">
              <w:rPr>
                <w:color w:val="000000"/>
              </w:rPr>
              <w:t>Монарда</w:t>
            </w:r>
            <w:proofErr w:type="spellEnd"/>
            <w:r w:rsidRPr="00176306">
              <w:rPr>
                <w:color w:val="000000"/>
              </w:rPr>
              <w:t xml:space="preserve"> Скорпион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Котовник </w:t>
            </w:r>
            <w:proofErr w:type="spellStart"/>
            <w:r w:rsidRPr="00176306">
              <w:rPr>
                <w:color w:val="000000"/>
              </w:rPr>
              <w:t>фассена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Котовник </w:t>
            </w:r>
            <w:proofErr w:type="spellStart"/>
            <w:r w:rsidRPr="00176306">
              <w:rPr>
                <w:color w:val="000000"/>
              </w:rPr>
              <w:t>фассена</w:t>
            </w:r>
            <w:proofErr w:type="spellEnd"/>
            <w:r w:rsidRPr="00176306">
              <w:rPr>
                <w:color w:val="000000"/>
              </w:rPr>
              <w:t xml:space="preserve"> Кит Кат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Пион Алиса </w:t>
            </w:r>
            <w:proofErr w:type="spellStart"/>
            <w:r w:rsidRPr="00176306">
              <w:rPr>
                <w:color w:val="000000"/>
              </w:rPr>
              <w:t>Хардинг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1000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Пион Сара Бернар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500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Пион В.Ф. Тернер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750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proofErr w:type="gramStart"/>
            <w:r w:rsidRPr="00176306">
              <w:rPr>
                <w:color w:val="000000"/>
              </w:rPr>
              <w:t>Рудбекия</w:t>
            </w:r>
            <w:proofErr w:type="gramEnd"/>
            <w:r w:rsidRPr="00176306">
              <w:rPr>
                <w:color w:val="000000"/>
              </w:rPr>
              <w:t xml:space="preserve"> блестящая Дима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500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Рудбекия рассеченная </w:t>
            </w:r>
            <w:proofErr w:type="spellStart"/>
            <w:r w:rsidRPr="00176306">
              <w:rPr>
                <w:color w:val="000000"/>
              </w:rPr>
              <w:t>Голдквелли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Рудбекия </w:t>
            </w:r>
            <w:proofErr w:type="spellStart"/>
            <w:r w:rsidRPr="00176306">
              <w:rPr>
                <w:color w:val="000000"/>
              </w:rPr>
              <w:t>трехлопостная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Прейри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Глоу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350</w:t>
            </w:r>
          </w:p>
        </w:tc>
      </w:tr>
      <w:tr w:rsidR="00176306" w:rsidRPr="0014263F" w:rsidTr="00176306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Флокс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Флокс метельчатый Аметист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Флокс метельчатый </w:t>
            </w:r>
            <w:proofErr w:type="spellStart"/>
            <w:r w:rsidRPr="00176306">
              <w:rPr>
                <w:color w:val="000000"/>
              </w:rPr>
              <w:t>Блю</w:t>
            </w:r>
            <w:proofErr w:type="spellEnd"/>
            <w:r w:rsidRPr="00176306">
              <w:rPr>
                <w:color w:val="000000"/>
              </w:rPr>
              <w:t xml:space="preserve"> </w:t>
            </w:r>
            <w:proofErr w:type="spellStart"/>
            <w:r w:rsidRPr="00176306">
              <w:rPr>
                <w:color w:val="000000"/>
              </w:rPr>
              <w:t>парадайз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Флокс метельчатый Клеопатра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700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Флокс метельчатый </w:t>
            </w:r>
            <w:proofErr w:type="spellStart"/>
            <w:r w:rsidRPr="00176306">
              <w:rPr>
                <w:color w:val="000000"/>
              </w:rPr>
              <w:t>Джулиглут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500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Флокс метельчатый Лариса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650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Флокс метельчатый Никки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450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>Флокс метельчатый Пикассо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650</w:t>
            </w:r>
          </w:p>
        </w:tc>
      </w:tr>
      <w:tr w:rsidR="00176306" w:rsidRPr="0014263F" w:rsidTr="00EB32E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rPr>
                <w:color w:val="000000"/>
              </w:rPr>
            </w:pPr>
            <w:r w:rsidRPr="00176306">
              <w:rPr>
                <w:color w:val="000000"/>
              </w:rPr>
              <w:t xml:space="preserve">Флокс метельчатый </w:t>
            </w:r>
            <w:proofErr w:type="gramStart"/>
            <w:r w:rsidRPr="00176306">
              <w:rPr>
                <w:color w:val="000000"/>
              </w:rPr>
              <w:t>Ред</w:t>
            </w:r>
            <w:proofErr w:type="gramEnd"/>
            <w:r w:rsidRPr="00176306">
              <w:rPr>
                <w:color w:val="000000"/>
              </w:rPr>
              <w:t xml:space="preserve"> Райдинг Худ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306" w:rsidRPr="00176306" w:rsidRDefault="00176306" w:rsidP="00176306">
            <w:pPr>
              <w:spacing w:after="0"/>
              <w:jc w:val="center"/>
              <w:rPr>
                <w:color w:val="000000"/>
              </w:rPr>
            </w:pPr>
            <w:r w:rsidRPr="00176306">
              <w:rPr>
                <w:color w:val="000000"/>
              </w:rPr>
              <w:t>500</w:t>
            </w:r>
          </w:p>
        </w:tc>
      </w:tr>
    </w:tbl>
    <w:p w:rsidR="00176306" w:rsidRDefault="00176306" w:rsidP="00E74FA8">
      <w:pPr>
        <w:rPr>
          <w:b/>
        </w:rPr>
      </w:pPr>
    </w:p>
    <w:p w:rsidR="00CA3643" w:rsidRPr="0024433D" w:rsidRDefault="0037777C" w:rsidP="00E74FA8">
      <w:pPr>
        <w:rPr>
          <w:b/>
        </w:rPr>
      </w:pPr>
      <w:r>
        <w:rPr>
          <w:b/>
        </w:rPr>
        <w:t>За подробностями обращайтесь по телефону 8-911-068-21-37</w:t>
      </w:r>
    </w:p>
    <w:sectPr w:rsidR="00CA3643" w:rsidRPr="0024433D" w:rsidSect="0017630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4433D"/>
    <w:rsid w:val="00015E66"/>
    <w:rsid w:val="000179AA"/>
    <w:rsid w:val="00025DC9"/>
    <w:rsid w:val="00033508"/>
    <w:rsid w:val="00055645"/>
    <w:rsid w:val="00125DDF"/>
    <w:rsid w:val="0014263F"/>
    <w:rsid w:val="001463F0"/>
    <w:rsid w:val="00170E6A"/>
    <w:rsid w:val="00176306"/>
    <w:rsid w:val="00212CA8"/>
    <w:rsid w:val="00216B28"/>
    <w:rsid w:val="0024433D"/>
    <w:rsid w:val="00300B61"/>
    <w:rsid w:val="0037777C"/>
    <w:rsid w:val="003B2214"/>
    <w:rsid w:val="00420C3A"/>
    <w:rsid w:val="00426168"/>
    <w:rsid w:val="00473606"/>
    <w:rsid w:val="004F29DD"/>
    <w:rsid w:val="005216F3"/>
    <w:rsid w:val="005E6581"/>
    <w:rsid w:val="006653B8"/>
    <w:rsid w:val="006872FC"/>
    <w:rsid w:val="007D6F48"/>
    <w:rsid w:val="007E1223"/>
    <w:rsid w:val="008076CF"/>
    <w:rsid w:val="00857478"/>
    <w:rsid w:val="0086658B"/>
    <w:rsid w:val="00893D72"/>
    <w:rsid w:val="008D6E7E"/>
    <w:rsid w:val="00913AB3"/>
    <w:rsid w:val="00914B8A"/>
    <w:rsid w:val="00956C44"/>
    <w:rsid w:val="00A54788"/>
    <w:rsid w:val="00AB276A"/>
    <w:rsid w:val="00B43C0D"/>
    <w:rsid w:val="00B93893"/>
    <w:rsid w:val="00BA5DE0"/>
    <w:rsid w:val="00BA6B93"/>
    <w:rsid w:val="00C21C81"/>
    <w:rsid w:val="00C34F78"/>
    <w:rsid w:val="00CA3643"/>
    <w:rsid w:val="00CC3E6B"/>
    <w:rsid w:val="00CD3B55"/>
    <w:rsid w:val="00D067BB"/>
    <w:rsid w:val="00D85E44"/>
    <w:rsid w:val="00DC61A7"/>
    <w:rsid w:val="00DF3DB6"/>
    <w:rsid w:val="00E50974"/>
    <w:rsid w:val="00E74FA8"/>
    <w:rsid w:val="00E82A49"/>
    <w:rsid w:val="00EB12BF"/>
    <w:rsid w:val="00EB29F6"/>
    <w:rsid w:val="00ED0719"/>
    <w:rsid w:val="00F14404"/>
    <w:rsid w:val="00F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3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who</cp:lastModifiedBy>
  <cp:revision>5</cp:revision>
  <dcterms:created xsi:type="dcterms:W3CDTF">2021-04-15T20:17:00Z</dcterms:created>
  <dcterms:modified xsi:type="dcterms:W3CDTF">2021-05-27T08:40:00Z</dcterms:modified>
</cp:coreProperties>
</file>